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2" w:rsidRDefault="00627612" w:rsidP="00627612">
      <w:pPr>
        <w:pStyle w:val="xmsonormal"/>
      </w:pPr>
      <w:r>
        <w:rPr>
          <w:b/>
          <w:bCs/>
          <w:color w:val="FF0000"/>
          <w:sz w:val="40"/>
          <w:szCs w:val="40"/>
          <w:u w:val="single"/>
        </w:rPr>
        <w:t>Attention All HBOC Juniors and Parents</w:t>
      </w:r>
    </w:p>
    <w:p w:rsidR="00627612" w:rsidRDefault="00627612" w:rsidP="00627612">
      <w:pPr>
        <w:pStyle w:val="xmsonormal"/>
        <w:autoSpaceDE w:val="0"/>
        <w:autoSpaceDN w:val="0"/>
        <w:spacing w:after="0" w:afterAutospacing="0"/>
      </w:pPr>
      <w:r>
        <w:rPr>
          <w:rFonts w:ascii="Calibri" w:hAnsi="Calibri"/>
          <w:b/>
          <w:bCs/>
        </w:rPr>
        <w:t>“HB Regional Junior Rep Teams shall be announced by Monday 16</w:t>
      </w:r>
      <w:r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May. Selection criteria is based on results of races in NISS Long Event on 29 April AND O-Y Club Event on </w:t>
      </w:r>
      <w:proofErr w:type="spellStart"/>
      <w:r>
        <w:rPr>
          <w:rFonts w:ascii="Calibri" w:hAnsi="Calibri"/>
          <w:b/>
          <w:bCs/>
        </w:rPr>
        <w:t>Tangoio</w:t>
      </w:r>
      <w:proofErr w:type="spellEnd"/>
      <w:r>
        <w:rPr>
          <w:rFonts w:ascii="Calibri" w:hAnsi="Calibri"/>
          <w:b/>
          <w:bCs/>
        </w:rPr>
        <w:t xml:space="preserve"> Map on 8 May 2016 and other recent form, if required. Selection is made by Regional Coordinators, Geoff Morrison and Derek Morrison.”</w:t>
      </w:r>
    </w:p>
    <w:p w:rsidR="00627612" w:rsidRDefault="00627612" w:rsidP="00627612">
      <w:pPr>
        <w:ind w:hanging="960"/>
        <w:rPr>
          <w:rFonts w:eastAsia="Times New Roman"/>
        </w:rPr>
      </w:pPr>
      <w:r>
        <w:rPr>
          <w:rFonts w:ascii="Calibri" w:eastAsia="Times New Roman" w:hAnsi="Calibri"/>
          <w:b/>
          <w:bCs/>
        </w:rPr>
        <w:t> </w:t>
      </w:r>
    </w:p>
    <w:p w:rsidR="00627612" w:rsidRDefault="00627612" w:rsidP="00627612">
      <w:pPr>
        <w:ind w:hanging="960"/>
        <w:rPr>
          <w:rFonts w:eastAsia="Times New Roman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Lots of HB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Juniors usually attend the Queen’s Birthday Weekend event every year; do you want to come this year? All 12 year-olds and older are welcome to join the team. All runners </w:t>
      </w:r>
      <w:r>
        <w:rPr>
          <w:rFonts w:eastAsia="Times New Roman"/>
          <w:b/>
          <w:bCs/>
        </w:rPr>
        <w:t xml:space="preserve">may </w:t>
      </w:r>
      <w:bookmarkStart w:id="0" w:name="_GoBack"/>
      <w:bookmarkEnd w:id="0"/>
      <w:r>
        <w:rPr>
          <w:rFonts w:eastAsia="Times New Roman"/>
          <w:b/>
          <w:bCs/>
        </w:rPr>
        <w:t>score points towards the Trophy Challenge.</w:t>
      </w:r>
    </w:p>
    <w:p w:rsidR="00627612" w:rsidRDefault="00627612" w:rsidP="00627612">
      <w:pPr>
        <w:pStyle w:val="xmsonormal"/>
      </w:pPr>
      <w:r>
        <w:rPr>
          <w:b/>
          <w:bCs/>
        </w:rPr>
        <w:t>HBOC Juniors have won the Regional Challenge Trophy 3x times and have a great chance to win it this year. And it is a chance for everyone to show-case their skills in front of NZ selectors in the hope they will get into the NZ Rep team travelling to Australia in October.</w:t>
      </w:r>
    </w:p>
    <w:p w:rsidR="00627612" w:rsidRDefault="00627612" w:rsidP="00627612">
      <w:pPr>
        <w:pStyle w:val="xmsonormal"/>
      </w:pPr>
      <w:r>
        <w:rPr>
          <w:b/>
          <w:bCs/>
        </w:rPr>
        <w:t xml:space="preserve">Your results in races at the North Island Secondary Schools Champs in April will help secure your ranking for the HB Team for Queen’s Birthday. </w:t>
      </w:r>
    </w:p>
    <w:p w:rsidR="00627612" w:rsidRDefault="00627612" w:rsidP="00627612">
      <w:pPr>
        <w:pStyle w:val="xmsonormal"/>
      </w:pPr>
      <w:r>
        <w:t>The club is happy to co-ordinate team travel, accommodation and participation if you wish to join those going.</w:t>
      </w:r>
    </w:p>
    <w:p w:rsidR="00627612" w:rsidRDefault="00627612" w:rsidP="00627612">
      <w:pPr>
        <w:pStyle w:val="xmsonormal"/>
      </w:pPr>
      <w:r>
        <w:t>More details on the competition events should appear shortly, linked from our club website.</w:t>
      </w:r>
    </w:p>
    <w:p w:rsidR="00627612" w:rsidRDefault="00627612" w:rsidP="00627612">
      <w:pPr>
        <w:pStyle w:val="xmsonormal"/>
        <w:spacing w:after="0" w:afterAutospacing="0"/>
      </w:pPr>
      <w:r>
        <w:t>We will confirm the final cost closer to the time and request the amount be paid into the HBOC bank account one week before departure, by Friday 27</w:t>
      </w:r>
      <w:r>
        <w:rPr>
          <w:vertAlign w:val="superscript"/>
        </w:rPr>
        <w:t>th</w:t>
      </w:r>
      <w:r>
        <w:t xml:space="preserve"> May.</w:t>
      </w:r>
    </w:p>
    <w:p w:rsidR="00627612" w:rsidRDefault="00627612" w:rsidP="00627612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7612" w:rsidRDefault="00627612" w:rsidP="00627612">
      <w:pPr>
        <w:pStyle w:val="xmsonormal"/>
        <w:spacing w:after="0" w:afterAutospacing="0"/>
      </w:pPr>
      <w:r>
        <w:t xml:space="preserve">When considering your participation, you should also consider the cost of representing your </w:t>
      </w:r>
      <w:proofErr w:type="gramStart"/>
      <w:r>
        <w:t>school</w:t>
      </w:r>
      <w:proofErr w:type="gramEnd"/>
      <w:r>
        <w:t xml:space="preserve"> at the NZ Secondary Schools Championships in Hamilton in July – it is equally important to attend that event and may cost you over $350 each (estimate only).</w:t>
      </w:r>
    </w:p>
    <w:p w:rsidR="00627612" w:rsidRDefault="00627612" w:rsidP="00627612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7612" w:rsidRDefault="00627612" w:rsidP="00627612">
      <w:pPr>
        <w:pStyle w:val="xmsonormal"/>
        <w:spacing w:after="0" w:afterAutospacing="0"/>
      </w:pPr>
      <w:r>
        <w:rPr>
          <w:sz w:val="32"/>
          <w:szCs w:val="32"/>
        </w:rPr>
        <w:t>Please consider whether you wish to participate with the HB O-Team</w:t>
      </w:r>
    </w:p>
    <w:p w:rsidR="00627612" w:rsidRDefault="00627612" w:rsidP="00627612">
      <w:pPr>
        <w:pStyle w:val="xmsonormal"/>
        <w:spacing w:after="0" w:afterAutospacing="0"/>
      </w:pPr>
      <w:r>
        <w:rPr>
          <w:sz w:val="21"/>
          <w:szCs w:val="21"/>
        </w:rPr>
        <w:t>Check out the website:</w:t>
      </w:r>
    </w:p>
    <w:p w:rsidR="00627612" w:rsidRDefault="00627612" w:rsidP="00627612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http://www.orienteering.org.nz/news/selection-notice-new-zealand-secondary-schools-team-2016/</w:t>
        </w:r>
      </w:hyperlink>
    </w:p>
    <w:p w:rsidR="00627612" w:rsidRDefault="00627612" w:rsidP="00627612">
      <w:pPr>
        <w:pStyle w:val="xmsonormal"/>
        <w:spacing w:after="0" w:afterAutospacing="0"/>
      </w:pPr>
      <w:r>
        <w:rPr>
          <w:i/>
          <w:iCs/>
        </w:rPr>
        <w:t>Looking forward to hearing from all who are interested,</w:t>
      </w:r>
    </w:p>
    <w:p w:rsidR="00627612" w:rsidRDefault="00627612" w:rsidP="00627612">
      <w:pPr>
        <w:pStyle w:val="xmsonormal"/>
        <w:spacing w:after="0" w:afterAutospacing="0"/>
      </w:pPr>
      <w:r>
        <w:rPr>
          <w:i/>
          <w:iCs/>
        </w:rPr>
        <w:t> </w:t>
      </w:r>
    </w:p>
    <w:p w:rsidR="00627612" w:rsidRDefault="00627612" w:rsidP="00627612">
      <w:pPr>
        <w:pStyle w:val="xmsonormal"/>
        <w:spacing w:after="0" w:afterAutospacing="0"/>
      </w:pPr>
      <w:r>
        <w:rPr>
          <w:i/>
          <w:iCs/>
          <w:u w:val="single"/>
        </w:rPr>
        <w:t>Erica Stephens</w:t>
      </w:r>
    </w:p>
    <w:p w:rsidR="00627612" w:rsidRDefault="00627612" w:rsidP="00627612">
      <w:pPr>
        <w:pStyle w:val="xmsonormal"/>
        <w:spacing w:after="0" w:afterAutospacing="0"/>
      </w:pPr>
      <w:r>
        <w:rPr>
          <w:i/>
          <w:iCs/>
        </w:rPr>
        <w:t xml:space="preserve">Co </w:t>
      </w:r>
      <w:proofErr w:type="spellStart"/>
      <w:r>
        <w:rPr>
          <w:i/>
          <w:iCs/>
        </w:rPr>
        <w:t>ordinator</w:t>
      </w:r>
      <w:proofErr w:type="spellEnd"/>
    </w:p>
    <w:p w:rsidR="00627612" w:rsidRDefault="00627612" w:rsidP="00627612">
      <w:pPr>
        <w:pStyle w:val="xmsonormal"/>
        <w:spacing w:after="0" w:afterAutospacing="0"/>
      </w:pPr>
      <w:r>
        <w:lastRenderedPageBreak/>
        <w:t>Ph 06 875 0154</w:t>
      </w:r>
    </w:p>
    <w:p w:rsidR="008B4855" w:rsidRPr="00627612" w:rsidRDefault="008B4855" w:rsidP="00627612"/>
    <w:sectPr w:rsidR="008B4855" w:rsidRPr="0062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2"/>
    <w:rsid w:val="00000B52"/>
    <w:rsid w:val="00001D71"/>
    <w:rsid w:val="0000618D"/>
    <w:rsid w:val="000121D3"/>
    <w:rsid w:val="000329FA"/>
    <w:rsid w:val="00046C60"/>
    <w:rsid w:val="00051CE6"/>
    <w:rsid w:val="00057AB0"/>
    <w:rsid w:val="00066201"/>
    <w:rsid w:val="00091B18"/>
    <w:rsid w:val="000A086B"/>
    <w:rsid w:val="000B6BAD"/>
    <w:rsid w:val="000C4492"/>
    <w:rsid w:val="000C7356"/>
    <w:rsid w:val="000D160E"/>
    <w:rsid w:val="000D7E30"/>
    <w:rsid w:val="000F3FFE"/>
    <w:rsid w:val="000F4728"/>
    <w:rsid w:val="000F7DB7"/>
    <w:rsid w:val="00105F62"/>
    <w:rsid w:val="00111792"/>
    <w:rsid w:val="0013240E"/>
    <w:rsid w:val="00135B87"/>
    <w:rsid w:val="00142D5D"/>
    <w:rsid w:val="00144304"/>
    <w:rsid w:val="00147BEC"/>
    <w:rsid w:val="00152E3F"/>
    <w:rsid w:val="0017696E"/>
    <w:rsid w:val="00180993"/>
    <w:rsid w:val="00184140"/>
    <w:rsid w:val="00193C40"/>
    <w:rsid w:val="00197A34"/>
    <w:rsid w:val="001A19D8"/>
    <w:rsid w:val="001B60A2"/>
    <w:rsid w:val="001C137C"/>
    <w:rsid w:val="001E513C"/>
    <w:rsid w:val="002050C0"/>
    <w:rsid w:val="002229C2"/>
    <w:rsid w:val="00223231"/>
    <w:rsid w:val="002241EF"/>
    <w:rsid w:val="002306B6"/>
    <w:rsid w:val="00232847"/>
    <w:rsid w:val="00237605"/>
    <w:rsid w:val="002429C8"/>
    <w:rsid w:val="002452D6"/>
    <w:rsid w:val="00255197"/>
    <w:rsid w:val="002655F4"/>
    <w:rsid w:val="00273699"/>
    <w:rsid w:val="002802CD"/>
    <w:rsid w:val="0029114D"/>
    <w:rsid w:val="00297819"/>
    <w:rsid w:val="002B0F97"/>
    <w:rsid w:val="002B11DA"/>
    <w:rsid w:val="002B66C7"/>
    <w:rsid w:val="002C5EC5"/>
    <w:rsid w:val="002E0BDE"/>
    <w:rsid w:val="002F0F71"/>
    <w:rsid w:val="002F20AD"/>
    <w:rsid w:val="003008D1"/>
    <w:rsid w:val="00300B2B"/>
    <w:rsid w:val="00305BE7"/>
    <w:rsid w:val="00306BFE"/>
    <w:rsid w:val="003202EE"/>
    <w:rsid w:val="003244E9"/>
    <w:rsid w:val="00341DF0"/>
    <w:rsid w:val="00342634"/>
    <w:rsid w:val="003526C0"/>
    <w:rsid w:val="00353497"/>
    <w:rsid w:val="00353B16"/>
    <w:rsid w:val="00356DB3"/>
    <w:rsid w:val="00376F14"/>
    <w:rsid w:val="003E28D7"/>
    <w:rsid w:val="00405B1E"/>
    <w:rsid w:val="0041038C"/>
    <w:rsid w:val="00432513"/>
    <w:rsid w:val="00444B00"/>
    <w:rsid w:val="00453BDA"/>
    <w:rsid w:val="00481195"/>
    <w:rsid w:val="004A3369"/>
    <w:rsid w:val="004B3E27"/>
    <w:rsid w:val="004C333D"/>
    <w:rsid w:val="004C5DBF"/>
    <w:rsid w:val="004E7D53"/>
    <w:rsid w:val="00523CE6"/>
    <w:rsid w:val="00537E74"/>
    <w:rsid w:val="00561F96"/>
    <w:rsid w:val="0056283F"/>
    <w:rsid w:val="00586AE0"/>
    <w:rsid w:val="005925E9"/>
    <w:rsid w:val="00595FDF"/>
    <w:rsid w:val="00596D76"/>
    <w:rsid w:val="005A636D"/>
    <w:rsid w:val="005B15BA"/>
    <w:rsid w:val="005B59E8"/>
    <w:rsid w:val="005C5471"/>
    <w:rsid w:val="005D2F01"/>
    <w:rsid w:val="00617BEB"/>
    <w:rsid w:val="00627612"/>
    <w:rsid w:val="00627DC8"/>
    <w:rsid w:val="006513EA"/>
    <w:rsid w:val="00660220"/>
    <w:rsid w:val="00671182"/>
    <w:rsid w:val="006733DD"/>
    <w:rsid w:val="00677F3A"/>
    <w:rsid w:val="00692BDA"/>
    <w:rsid w:val="006B4792"/>
    <w:rsid w:val="006D4374"/>
    <w:rsid w:val="006E1686"/>
    <w:rsid w:val="006E5909"/>
    <w:rsid w:val="006F7A61"/>
    <w:rsid w:val="00702566"/>
    <w:rsid w:val="007038DB"/>
    <w:rsid w:val="0070499C"/>
    <w:rsid w:val="007146A0"/>
    <w:rsid w:val="00736C1F"/>
    <w:rsid w:val="00742A2C"/>
    <w:rsid w:val="00774266"/>
    <w:rsid w:val="00774B50"/>
    <w:rsid w:val="0077797F"/>
    <w:rsid w:val="007940D9"/>
    <w:rsid w:val="0079598E"/>
    <w:rsid w:val="007B38C9"/>
    <w:rsid w:val="007B4D15"/>
    <w:rsid w:val="007B7680"/>
    <w:rsid w:val="007C0F94"/>
    <w:rsid w:val="007C6E25"/>
    <w:rsid w:val="007D7DE7"/>
    <w:rsid w:val="007F4EB9"/>
    <w:rsid w:val="00805543"/>
    <w:rsid w:val="00805C44"/>
    <w:rsid w:val="00806128"/>
    <w:rsid w:val="008309E4"/>
    <w:rsid w:val="00840936"/>
    <w:rsid w:val="00855B81"/>
    <w:rsid w:val="0085796A"/>
    <w:rsid w:val="00861207"/>
    <w:rsid w:val="00861245"/>
    <w:rsid w:val="00874621"/>
    <w:rsid w:val="00895759"/>
    <w:rsid w:val="008B4855"/>
    <w:rsid w:val="008C5BBA"/>
    <w:rsid w:val="008D7D86"/>
    <w:rsid w:val="00901CD3"/>
    <w:rsid w:val="00911DF4"/>
    <w:rsid w:val="0093651B"/>
    <w:rsid w:val="0093725C"/>
    <w:rsid w:val="0093762B"/>
    <w:rsid w:val="00960622"/>
    <w:rsid w:val="00966BC4"/>
    <w:rsid w:val="009757A7"/>
    <w:rsid w:val="0099013C"/>
    <w:rsid w:val="0099221A"/>
    <w:rsid w:val="009A1074"/>
    <w:rsid w:val="009A6E73"/>
    <w:rsid w:val="009B5865"/>
    <w:rsid w:val="009E33D2"/>
    <w:rsid w:val="009E3F9C"/>
    <w:rsid w:val="009F1336"/>
    <w:rsid w:val="009F31F9"/>
    <w:rsid w:val="00A1321D"/>
    <w:rsid w:val="00A22ED2"/>
    <w:rsid w:val="00A44093"/>
    <w:rsid w:val="00A5320E"/>
    <w:rsid w:val="00A6240A"/>
    <w:rsid w:val="00A64F5F"/>
    <w:rsid w:val="00A81B13"/>
    <w:rsid w:val="00A8474E"/>
    <w:rsid w:val="00A86890"/>
    <w:rsid w:val="00A939EA"/>
    <w:rsid w:val="00A9674F"/>
    <w:rsid w:val="00AA2D8E"/>
    <w:rsid w:val="00AA3AA8"/>
    <w:rsid w:val="00AA5187"/>
    <w:rsid w:val="00AC705B"/>
    <w:rsid w:val="00AD29E9"/>
    <w:rsid w:val="00AD4AF9"/>
    <w:rsid w:val="00AF247B"/>
    <w:rsid w:val="00AF368D"/>
    <w:rsid w:val="00AF64E6"/>
    <w:rsid w:val="00B059ED"/>
    <w:rsid w:val="00B224A8"/>
    <w:rsid w:val="00B22A3D"/>
    <w:rsid w:val="00B3029C"/>
    <w:rsid w:val="00B30FDB"/>
    <w:rsid w:val="00B31906"/>
    <w:rsid w:val="00B32154"/>
    <w:rsid w:val="00B34FEB"/>
    <w:rsid w:val="00B411A9"/>
    <w:rsid w:val="00B412B7"/>
    <w:rsid w:val="00B6512C"/>
    <w:rsid w:val="00B87DFD"/>
    <w:rsid w:val="00B929D6"/>
    <w:rsid w:val="00B93E03"/>
    <w:rsid w:val="00B97A09"/>
    <w:rsid w:val="00BB386B"/>
    <w:rsid w:val="00BC2642"/>
    <w:rsid w:val="00BE5778"/>
    <w:rsid w:val="00BF4DCF"/>
    <w:rsid w:val="00C01648"/>
    <w:rsid w:val="00C20B8B"/>
    <w:rsid w:val="00C20E97"/>
    <w:rsid w:val="00C336F3"/>
    <w:rsid w:val="00C41B18"/>
    <w:rsid w:val="00C473ED"/>
    <w:rsid w:val="00C5132C"/>
    <w:rsid w:val="00C676C0"/>
    <w:rsid w:val="00C71CCF"/>
    <w:rsid w:val="00C72332"/>
    <w:rsid w:val="00C94CAA"/>
    <w:rsid w:val="00C96E78"/>
    <w:rsid w:val="00CB5493"/>
    <w:rsid w:val="00CB7AC3"/>
    <w:rsid w:val="00CC3B70"/>
    <w:rsid w:val="00CE70F6"/>
    <w:rsid w:val="00D1066F"/>
    <w:rsid w:val="00D32E07"/>
    <w:rsid w:val="00D336D3"/>
    <w:rsid w:val="00D349B5"/>
    <w:rsid w:val="00D3684C"/>
    <w:rsid w:val="00D54895"/>
    <w:rsid w:val="00D70970"/>
    <w:rsid w:val="00D7230D"/>
    <w:rsid w:val="00D75E81"/>
    <w:rsid w:val="00D86D7D"/>
    <w:rsid w:val="00D921CF"/>
    <w:rsid w:val="00DA080A"/>
    <w:rsid w:val="00DB285B"/>
    <w:rsid w:val="00DC29DD"/>
    <w:rsid w:val="00DC2D20"/>
    <w:rsid w:val="00DC5DC4"/>
    <w:rsid w:val="00DD703A"/>
    <w:rsid w:val="00DD7635"/>
    <w:rsid w:val="00DF3F85"/>
    <w:rsid w:val="00E06881"/>
    <w:rsid w:val="00E20D06"/>
    <w:rsid w:val="00E23780"/>
    <w:rsid w:val="00E34623"/>
    <w:rsid w:val="00E34692"/>
    <w:rsid w:val="00E54AA3"/>
    <w:rsid w:val="00E77F9B"/>
    <w:rsid w:val="00E85174"/>
    <w:rsid w:val="00E85641"/>
    <w:rsid w:val="00E87EBB"/>
    <w:rsid w:val="00EC4450"/>
    <w:rsid w:val="00EC6362"/>
    <w:rsid w:val="00ED2400"/>
    <w:rsid w:val="00ED4B03"/>
    <w:rsid w:val="00EE7095"/>
    <w:rsid w:val="00F054F6"/>
    <w:rsid w:val="00F260D2"/>
    <w:rsid w:val="00F40B23"/>
    <w:rsid w:val="00F5491C"/>
    <w:rsid w:val="00F60236"/>
    <w:rsid w:val="00F71CA8"/>
    <w:rsid w:val="00F8360C"/>
    <w:rsid w:val="00F86D07"/>
    <w:rsid w:val="00FA0BC6"/>
    <w:rsid w:val="00FA3E9B"/>
    <w:rsid w:val="00FD4AD2"/>
    <w:rsid w:val="00FD74FC"/>
    <w:rsid w:val="00FD7826"/>
    <w:rsid w:val="00FE1C8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3E688-F4B7-4EE4-B540-63D42A51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612"/>
    <w:rPr>
      <w:color w:val="0000FF"/>
      <w:u w:val="single"/>
    </w:rPr>
  </w:style>
  <w:style w:type="paragraph" w:customStyle="1" w:styleId="xmsonormal">
    <w:name w:val="x_msonormal"/>
    <w:basedOn w:val="Normal"/>
    <w:rsid w:val="006276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eering.org.nz/news/selection-notice-new-zealand-secondary-schools-team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2016-04-22T00:39:00Z</dcterms:created>
  <dcterms:modified xsi:type="dcterms:W3CDTF">2016-04-22T00:41:00Z</dcterms:modified>
</cp:coreProperties>
</file>